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0D20" w14:textId="49C2B1F7" w:rsidR="009C5632" w:rsidRPr="009C5632" w:rsidRDefault="009C5632" w:rsidP="009C5632">
      <w:pPr>
        <w:widowControl/>
        <w:spacing w:before="100" w:beforeAutospacing="1" w:after="100" w:afterAutospacing="1"/>
        <w:ind w:left="840"/>
        <w:jc w:val="left"/>
        <w:outlineLvl w:val="3"/>
        <w:rPr>
          <w:rFonts w:ascii="HG丸ｺﾞｼｯｸM-PRO" w:eastAsia="HG丸ｺﾞｼｯｸM-PRO" w:hAnsi="HG丸ｺﾞｼｯｸM-PRO" w:cs="ＭＳ Ｐゴシック"/>
          <w:b/>
          <w:bCs/>
          <w:kern w:val="0"/>
          <w:sz w:val="28"/>
          <w:szCs w:val="28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8"/>
          <w:szCs w:val="28"/>
        </w:rPr>
        <w:t>利用者アンケート</w:t>
      </w:r>
      <w:r w:rsidRP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8"/>
          <w:szCs w:val="28"/>
        </w:rPr>
        <w:t xml:space="preserve">　「ヘルパーステーションこころ」</w:t>
      </w:r>
    </w:p>
    <w:p w14:paraId="0C5D5F84" w14:textId="77777777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日頃より、当事業所の訪問介護サービスをご利用いただき、誠にありがとうございます。皆様からの貴重なご意見を伺い、サービスの向上に努めてまいりたいと考えております。お手数ですが、以下のアンケートにご協力ください。</w:t>
      </w:r>
    </w:p>
    <w:p w14:paraId="75260B17" w14:textId="7777B860" w:rsidR="009C5632" w:rsidRPr="00FB27DB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  <w:u w:val="single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1. 利用者情報</w:t>
      </w:r>
      <w:r w:rsid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 xml:space="preserve">　　　　　　　　　　　　　　　　　</w:t>
      </w:r>
      <w:r w:rsidR="0070434B" w:rsidRP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>記入日　202</w:t>
      </w:r>
      <w:r w:rsidR="00C95845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>5</w:t>
      </w:r>
      <w:r w:rsidR="00FB27D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 xml:space="preserve">年　</w:t>
      </w:r>
      <w:r w:rsidR="0070434B" w:rsidRP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 xml:space="preserve">　　</w:t>
      </w:r>
      <w:r w:rsid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>月</w:t>
      </w:r>
      <w:r w:rsidR="00FB27D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 xml:space="preserve">　　　</w:t>
      </w:r>
      <w:r w:rsidR="0070434B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  <w:u w:val="single"/>
        </w:rPr>
        <w:t>日</w:t>
      </w:r>
    </w:p>
    <w:p w14:paraId="4F845DC7" w14:textId="77777777" w:rsidR="009C5632" w:rsidRPr="009C5632" w:rsidRDefault="009C5632" w:rsidP="0070434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お名前（任意）：</w:t>
      </w:r>
    </w:p>
    <w:p w14:paraId="240E6ED7" w14:textId="77777777" w:rsidR="009C5632" w:rsidRPr="009C5632" w:rsidRDefault="009C5632" w:rsidP="009C5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年齢：</w:t>
      </w:r>
    </w:p>
    <w:p w14:paraId="58BEF5E3" w14:textId="77777777" w:rsidR="009C5632" w:rsidRPr="009C5632" w:rsidRDefault="009C5632" w:rsidP="009C5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性別：□ 男性　□ 女性　□ その他</w:t>
      </w:r>
    </w:p>
    <w:p w14:paraId="30EBDFC1" w14:textId="77777777" w:rsidR="009C5632" w:rsidRPr="009C5632" w:rsidRDefault="009C5632" w:rsidP="009C5632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サービス利用期間：□ 1年未満　□ 1〜3年　□ 3年以上</w:t>
      </w:r>
    </w:p>
    <w:p w14:paraId="63F3C43B" w14:textId="77777777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2. サービス全般について</w:t>
      </w:r>
    </w:p>
    <w:p w14:paraId="19BBF276" w14:textId="77777777" w:rsidR="009C5632" w:rsidRPr="009C5632" w:rsidRDefault="009C5632" w:rsidP="009C5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訪問介護サービスの満足度を教えてください。</w:t>
      </w:r>
    </w:p>
    <w:p w14:paraId="4EE481C0" w14:textId="1DF44C84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非常に満足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満足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普通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不満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非常に不満</w:t>
      </w:r>
    </w:p>
    <w:p w14:paraId="5F3F4E6F" w14:textId="77777777" w:rsidR="009C5632" w:rsidRPr="009C5632" w:rsidRDefault="009C5632" w:rsidP="009C5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介護スタッフの対応について満足度を教えてください。</w:t>
      </w:r>
    </w:p>
    <w:p w14:paraId="408973AB" w14:textId="40281ED9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非常に満足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満足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普通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不満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非常に不満</w:t>
      </w:r>
    </w:p>
    <w:p w14:paraId="55044316" w14:textId="77777777" w:rsidR="009C5632" w:rsidRPr="009C5632" w:rsidRDefault="009C5632" w:rsidP="009C5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サービスの提供時間について、適切だと感じますか？</w:t>
      </w:r>
    </w:p>
    <w:p w14:paraId="3BB987BC" w14:textId="276FFB09" w:rsidR="009C5632" w:rsidRPr="009C5632" w:rsidRDefault="009C5632" w:rsidP="009C5632">
      <w:pPr>
        <w:widowControl/>
        <w:spacing w:before="100" w:beforeAutospacing="1" w:after="100" w:afterAutospacing="1"/>
        <w:ind w:left="600" w:firstLine="8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どちらとも言えない</w:t>
      </w:r>
    </w:p>
    <w:p w14:paraId="5798FDF4" w14:textId="77777777" w:rsidR="009C5632" w:rsidRPr="009C5632" w:rsidRDefault="009C5632" w:rsidP="009C5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ケアプランについて、十分な説明がありましたか？</w:t>
      </w:r>
    </w:p>
    <w:p w14:paraId="1916B561" w14:textId="07E30D16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どちらとも言えない</w:t>
      </w:r>
    </w:p>
    <w:p w14:paraId="173902D0" w14:textId="77777777" w:rsidR="009C5632" w:rsidRPr="009C5632" w:rsidRDefault="009C5632" w:rsidP="009C5632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サービスの質についてご意見をお聞かせください。</w:t>
      </w:r>
    </w:p>
    <w:p w14:paraId="5DB4CD46" w14:textId="43D6BC70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良い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普通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悪い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非常に悪い</w:t>
      </w:r>
    </w:p>
    <w:p w14:paraId="7C33D2E4" w14:textId="77777777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3. スタッフについて</w:t>
      </w:r>
    </w:p>
    <w:p w14:paraId="6B2E5FAC" w14:textId="77777777" w:rsidR="009C5632" w:rsidRPr="009C5632" w:rsidRDefault="009C5632" w:rsidP="009C5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スタッフは礼儀正しく、丁寧に対応してくれますか？</w:t>
      </w:r>
    </w:p>
    <w:p w14:paraId="3FB62EB2" w14:textId="2790659B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どちらとも言えない</w:t>
      </w:r>
    </w:p>
    <w:p w14:paraId="4B2A384F" w14:textId="1DD30C2B" w:rsidR="009C5632" w:rsidRPr="009C5632" w:rsidRDefault="009C5632" w:rsidP="009C5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lastRenderedPageBreak/>
        <w:t>スタッフの技術や知識について満足していますか？</w:t>
      </w:r>
    </w:p>
    <w:p w14:paraId="7EE6A6C3" w14:textId="6E79DA84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どちらとも言えない</w:t>
      </w:r>
    </w:p>
    <w:p w14:paraId="7FA25334" w14:textId="6CBADC31" w:rsidR="009C5632" w:rsidRDefault="009C5632" w:rsidP="009C5632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スタッフの対応で特に良かった点、または改善してほしい点があれば教えてください。</w:t>
      </w:r>
    </w:p>
    <w:p w14:paraId="0AF8AA6B" w14:textId="11BF20A2" w:rsid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43BE70A6" w14:textId="7C552199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22999824" w14:textId="7C3995F3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4. サービス内容について</w:t>
      </w:r>
    </w:p>
    <w:p w14:paraId="796E690E" w14:textId="4C491012" w:rsidR="009C5632" w:rsidRPr="009C5632" w:rsidRDefault="009C5632" w:rsidP="009C5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提供されるサービスの内容に満足していますか？</w:t>
      </w:r>
    </w:p>
    <w:p w14:paraId="66392D1C" w14:textId="39C89899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どちらとも言えない</w:t>
      </w:r>
    </w:p>
    <w:p w14:paraId="3A847C8A" w14:textId="18E17113" w:rsidR="009C5632" w:rsidRPr="009C5632" w:rsidRDefault="009C5632" w:rsidP="009C5632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サービス内容に関するご意見やご要望があれば教えてください。</w:t>
      </w:r>
    </w:p>
    <w:p w14:paraId="07AA8D28" w14:textId="58041E68" w:rsid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584FA127" w14:textId="5472358D" w:rsidR="009C5632" w:rsidRPr="009C5632" w:rsidRDefault="009C5632" w:rsidP="009C5632">
      <w:pPr>
        <w:widowControl/>
        <w:spacing w:before="100" w:beforeAutospacing="1" w:after="100" w:afterAutospacing="1"/>
        <w:ind w:left="144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34F5F4E6" w14:textId="585A92B9" w:rsidR="009C5632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 xml:space="preserve">5. </w:t>
      </w:r>
      <w:r w:rsidR="00C95845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お楽しみ会開催について</w:t>
      </w:r>
    </w:p>
    <w:p w14:paraId="5AC0EC53" w14:textId="12D07236" w:rsidR="009C5632" w:rsidRDefault="00C95845" w:rsidP="00C95845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　　日時：2025年7月</w:t>
      </w:r>
      <w:r w:rsidR="00CA1FFB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16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日　　13：00～15：30</w:t>
      </w:r>
    </w:p>
    <w:p w14:paraId="2BD900F6" w14:textId="65782798" w:rsidR="00C95845" w:rsidRDefault="002B1528" w:rsidP="00C95845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62FBD2" wp14:editId="0D094C08">
            <wp:simplePos x="0" y="0"/>
            <wp:positionH relativeFrom="column">
              <wp:posOffset>3238500</wp:posOffset>
            </wp:positionH>
            <wp:positionV relativeFrom="paragraph">
              <wp:posOffset>31750</wp:posOffset>
            </wp:positionV>
            <wp:extent cx="2533650" cy="2533650"/>
            <wp:effectExtent l="0" t="0" r="0" b="0"/>
            <wp:wrapTight wrapText="bothSides">
              <wp:wrapPolygon edited="0">
                <wp:start x="487" y="0"/>
                <wp:lineTo x="0" y="650"/>
                <wp:lineTo x="0" y="20950"/>
                <wp:lineTo x="487" y="21438"/>
                <wp:lineTo x="20950" y="21438"/>
                <wp:lineTo x="21438" y="20950"/>
                <wp:lineTo x="21438" y="650"/>
                <wp:lineTo x="20950" y="0"/>
                <wp:lineTo x="487" y="0"/>
              </wp:wrapPolygon>
            </wp:wrapTight>
            <wp:docPr id="67256095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　　場所：高津波市民館</w:t>
      </w:r>
    </w:p>
    <w:p w14:paraId="2E69B8C7" w14:textId="4282AF23" w:rsidR="00C95845" w:rsidRPr="009C5632" w:rsidRDefault="00C95845" w:rsidP="00C95845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　　内容：和菓子作り体験（練り切り）</w:t>
      </w:r>
    </w:p>
    <w:p w14:paraId="670CAFE2" w14:textId="2130BA3C" w:rsidR="000950F9" w:rsidRPr="00C95845" w:rsidRDefault="000950F9" w:rsidP="00C95845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今</w:t>
      </w:r>
      <w:r w:rsid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回</w:t>
      </w:r>
      <w:r w:rsidRP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、お楽しみ</w:t>
      </w:r>
      <w:r w:rsid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会に</w:t>
      </w:r>
      <w:r w:rsidRPr="00C95845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参加されたいですか？</w:t>
      </w:r>
    </w:p>
    <w:p w14:paraId="343D9DE2" w14:textId="74CB4505" w:rsidR="000950F9" w:rsidRDefault="000950F9" w:rsidP="000950F9">
      <w:pPr>
        <w:widowControl/>
        <w:ind w:left="840" w:firstLineChars="200" w:firstLine="48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1359F118" w14:textId="5F428A3B" w:rsidR="000950F9" w:rsidRDefault="000950F9" w:rsidP="000950F9">
      <w:pPr>
        <w:widowControl/>
        <w:ind w:left="840" w:firstLineChars="200" w:firstLine="48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はい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</w:p>
    <w:p w14:paraId="59962EDB" w14:textId="6A1610B1" w:rsidR="000950F9" w:rsidRDefault="000950F9" w:rsidP="000950F9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14:paraId="0619ADFD" w14:textId="4D93E10A" w:rsidR="0070434B" w:rsidRPr="009C5632" w:rsidRDefault="000950F9" w:rsidP="002B1528">
      <w:pPr>
        <w:widowControl/>
        <w:ind w:left="840" w:firstLineChars="200" w:firstLine="480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□ いいえ</w:t>
      </w:r>
      <w:r w:rsidRPr="009C5632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　</w:t>
      </w:r>
      <w:r w:rsidR="00B66821">
        <w:rPr>
          <w:noProof/>
        </w:rPr>
        <mc:AlternateContent>
          <mc:Choice Requires="wps">
            <w:drawing>
              <wp:inline distT="0" distB="0" distL="0" distR="0" wp14:anchorId="40B4E654" wp14:editId="76F4FD61">
                <wp:extent cx="304800" cy="304800"/>
                <wp:effectExtent l="0" t="0" r="0" b="0"/>
                <wp:docPr id="1137168997" name="AutoShape 5" descr="画像のプレビュ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868E3" id="AutoShape 5" o:spid="_x0000_s1026" alt="画像のプレビュ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AD6060A" w14:textId="3DA686BA" w:rsidR="009C5632" w:rsidRPr="009C5632" w:rsidRDefault="009C5632" w:rsidP="009C5632">
      <w:pPr>
        <w:widowControl/>
        <w:spacing w:before="100" w:beforeAutospacing="1" w:after="100" w:afterAutospacing="1"/>
        <w:jc w:val="left"/>
        <w:outlineLvl w:val="3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  <w:t>アンケート回答方法</w:t>
      </w:r>
    </w:p>
    <w:p w14:paraId="433BB099" w14:textId="42830863" w:rsidR="00EF15CD" w:rsidRPr="009C5632" w:rsidRDefault="009C5632" w:rsidP="009C5632">
      <w:pPr>
        <w:widowControl/>
        <w:spacing w:before="100" w:beforeAutospacing="1" w:after="100" w:afterAutospacing="1"/>
        <w:jc w:val="lef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9C5632"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  <w:t>ご回答いただいたアンケートは、担当スタッフにお渡しいただくか、同封の返信用封筒にてご送付ください。ご協力いただき、ありがとうございました。</w:t>
      </w:r>
    </w:p>
    <w:sectPr w:rsidR="00EF15CD" w:rsidRPr="009C5632" w:rsidSect="007043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D9A"/>
    <w:multiLevelType w:val="multilevel"/>
    <w:tmpl w:val="14C2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D4EFB"/>
    <w:multiLevelType w:val="multilevel"/>
    <w:tmpl w:val="5544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B6CC9"/>
    <w:multiLevelType w:val="multilevel"/>
    <w:tmpl w:val="4A7C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94A81"/>
    <w:multiLevelType w:val="multilevel"/>
    <w:tmpl w:val="E60A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87753"/>
    <w:multiLevelType w:val="multilevel"/>
    <w:tmpl w:val="0D62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729657">
    <w:abstractNumId w:val="2"/>
  </w:num>
  <w:num w:numId="2" w16cid:durableId="742676243">
    <w:abstractNumId w:val="3"/>
  </w:num>
  <w:num w:numId="3" w16cid:durableId="1593050996">
    <w:abstractNumId w:val="4"/>
  </w:num>
  <w:num w:numId="4" w16cid:durableId="222058835">
    <w:abstractNumId w:val="1"/>
  </w:num>
  <w:num w:numId="5" w16cid:durableId="64365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DD"/>
    <w:rsid w:val="000950F9"/>
    <w:rsid w:val="002B1528"/>
    <w:rsid w:val="00494BD2"/>
    <w:rsid w:val="00543522"/>
    <w:rsid w:val="0070434B"/>
    <w:rsid w:val="008839F4"/>
    <w:rsid w:val="009C5632"/>
    <w:rsid w:val="00AC36EF"/>
    <w:rsid w:val="00B66821"/>
    <w:rsid w:val="00C95845"/>
    <w:rsid w:val="00CA1FFB"/>
    <w:rsid w:val="00EF15CD"/>
    <w:rsid w:val="00F16FDD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6A2031"/>
  <w15:chartTrackingRefBased/>
  <w15:docId w15:val="{3D240D7D-B02B-4B8F-9C10-1F8DE05A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綾子 早矢仕</dc:creator>
  <cp:keywords/>
  <dc:description/>
  <cp:lastModifiedBy>綾子 早矢仕</cp:lastModifiedBy>
  <cp:revision>7</cp:revision>
  <dcterms:created xsi:type="dcterms:W3CDTF">2024-06-14T08:07:00Z</dcterms:created>
  <dcterms:modified xsi:type="dcterms:W3CDTF">2025-04-23T00:21:00Z</dcterms:modified>
</cp:coreProperties>
</file>